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69" w:rsidRDefault="00E10574" w:rsidP="006D1B69">
      <w:pPr>
        <w:spacing w:before="100" w:beforeAutospacing="1" w:after="100" w:afterAutospacing="1" w:line="240" w:lineRule="auto"/>
        <w:ind w:right="1416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CŠOD TRILOBIT – vikend tabor Šport za zdravje in Šport za sprostitev</w:t>
      </w:r>
      <w:r w:rsidR="00970C2B">
        <w:rPr>
          <w:rFonts w:ascii="Times New Roman" w:eastAsia="Times New Roman" w:hAnsi="Times New Roman" w:cs="Times New Roman"/>
          <w:sz w:val="24"/>
          <w:szCs w:val="24"/>
          <w:lang w:eastAsia="sl-SI"/>
        </w:rPr>
        <w:t>;</w:t>
      </w:r>
    </w:p>
    <w:p w:rsidR="00BB3664" w:rsidRDefault="00BB3664" w:rsidP="006D1B69">
      <w:pPr>
        <w:spacing w:before="100" w:beforeAutospacing="1" w:after="100" w:afterAutospacing="1" w:line="240" w:lineRule="auto"/>
        <w:ind w:right="1416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Petek, 9. 9. 2022, 13.45</w:t>
      </w:r>
      <w:r w:rsidR="00970C2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(parkirišče ob šoli).</w:t>
      </w:r>
    </w:p>
    <w:p w:rsidR="00BB3664" w:rsidRDefault="00BB3664" w:rsidP="006D1B69">
      <w:pPr>
        <w:spacing w:before="100" w:beforeAutospacing="1" w:after="100" w:afterAutospacing="1" w:line="240" w:lineRule="auto"/>
        <w:ind w:right="1416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</w:t>
      </w:r>
      <w:r w:rsidR="00970C2B">
        <w:rPr>
          <w:rFonts w:ascii="Times New Roman" w:eastAsia="Times New Roman" w:hAnsi="Times New Roman" w:cs="Times New Roman"/>
          <w:sz w:val="24"/>
          <w:szCs w:val="24"/>
          <w:lang w:eastAsia="sl-SI"/>
        </w:rPr>
        <w:t>edelja: 11. 9. 2022, okoli 14.00 (parkirišče ob šoli).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4"/>
        <w:gridCol w:w="4234"/>
      </w:tblGrid>
      <w:tr w:rsidR="00A63496" w:rsidRPr="006D1B69" w:rsidTr="00D25A99">
        <w:trPr>
          <w:trHeight w:val="2004"/>
        </w:trPr>
        <w:tc>
          <w:tcPr>
            <w:tcW w:w="3954" w:type="dxa"/>
            <w:hideMark/>
          </w:tcPr>
          <w:p w:rsidR="00A63496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OSEBNI DOKUMENTI: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kartica zdravstvenega zavarovanja</w:t>
            </w:r>
          </w:p>
          <w:p w:rsidR="00A63496" w:rsidRPr="006D1B69" w:rsidRDefault="00A63496" w:rsidP="006750D3">
            <w:pPr>
              <w:pStyle w:val="Odstavekseznama"/>
              <w:spacing w:before="100" w:beforeAutospacing="1" w:after="100" w:afterAutospacing="1" w:line="240" w:lineRule="auto"/>
              <w:ind w:left="1003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234" w:type="dxa"/>
            <w:vMerge w:val="restart"/>
            <w:hideMark/>
          </w:tcPr>
          <w:p w:rsidR="00A63496" w:rsidRPr="006D1B69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OBLAČILA IN OBUTEV: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spodnje perilo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nogavice (visoke)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pižama</w:t>
            </w:r>
          </w:p>
          <w:p w:rsidR="00A63496" w:rsidRPr="00A63496" w:rsidRDefault="00970C2B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trenirka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rezervne dolge hlače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majice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debelejši pulover</w:t>
            </w:r>
          </w:p>
          <w:p w:rsidR="00A63496" w:rsidRPr="00A63496" w:rsidRDefault="00970C2B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vetrovka ali bunda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</w:t>
            </w:r>
            <w:r w:rsidR="00970C2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pa 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telovadni copati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sobni copati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(na vrhu prtljage</w:t>
            </w:r>
            <w:r w:rsidR="00D25A9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l-SI"/>
              </w:rPr>
              <w:t>močnejši čevlji za pohode in rezervni čevlji</w:t>
            </w:r>
          </w:p>
          <w:p w:rsidR="00A63496" w:rsidRPr="006D1B69" w:rsidRDefault="00A63496" w:rsidP="00D25A99">
            <w:pPr>
              <w:pStyle w:val="Odstavekseznama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dežnik ali pelerina</w:t>
            </w:r>
          </w:p>
        </w:tc>
      </w:tr>
      <w:tr w:rsidR="00A63496" w:rsidRPr="006D1B69" w:rsidTr="00D25A99">
        <w:trPr>
          <w:trHeight w:val="3064"/>
        </w:trPr>
        <w:tc>
          <w:tcPr>
            <w:tcW w:w="3954" w:type="dxa"/>
            <w:vMerge w:val="restart"/>
            <w:hideMark/>
          </w:tcPr>
          <w:p w:rsidR="00A63496" w:rsidRPr="006D1B69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  <w:r w:rsidRPr="006D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BIVANJE: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1 rjuha, 1 prevleka za odejo, prevleka za vzglavnik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UPORABA SPALNE VREČE NI DOVOLJENA</w:t>
            </w:r>
            <w:r w:rsidR="00894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bookmarkStart w:id="0" w:name="_GoBack"/>
            <w:bookmarkEnd w:id="0"/>
          </w:p>
          <w:p w:rsidR="00D25A99" w:rsidRDefault="00A63496" w:rsidP="00D25A99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Pribor za osebno higieno</w:t>
            </w:r>
          </w:p>
          <w:p w:rsidR="00D25A99" w:rsidRPr="00A63496" w:rsidRDefault="00D25A99" w:rsidP="00D25A99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brisači</w:t>
            </w:r>
          </w:p>
          <w:p w:rsidR="00D25A99" w:rsidRPr="00A63496" w:rsidRDefault="00D25A99" w:rsidP="00D25A99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platnena vreča za umazano perilo</w:t>
            </w:r>
          </w:p>
          <w:p w:rsidR="00D25A99" w:rsidRPr="00A63496" w:rsidRDefault="00D25A99" w:rsidP="00D25A99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papirnati robčki</w:t>
            </w:r>
          </w:p>
          <w:p w:rsidR="00A63496" w:rsidRPr="00A63496" w:rsidRDefault="00D25A99" w:rsidP="00A63496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plastenka z pijačo</w:t>
            </w: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0,5 l  </w:t>
            </w:r>
          </w:p>
          <w:p w:rsidR="00D25A99" w:rsidRPr="00A63496" w:rsidRDefault="00D25A99" w:rsidP="00D25A99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mazilo ali </w:t>
            </w:r>
            <w:proofErr w:type="spellStart"/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sprej</w:t>
            </w:r>
            <w:proofErr w:type="spellEnd"/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proti klopom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vazelin za ustnice</w:t>
            </w:r>
          </w:p>
          <w:p w:rsidR="00A63496" w:rsidRPr="00D25A99" w:rsidRDefault="00A63496" w:rsidP="00D25A99">
            <w:pPr>
              <w:spacing w:before="100" w:beforeAutospacing="1" w:after="100" w:afterAutospacing="1" w:line="240" w:lineRule="auto"/>
              <w:ind w:left="643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234" w:type="dxa"/>
            <w:vMerge/>
            <w:vAlign w:val="center"/>
            <w:hideMark/>
          </w:tcPr>
          <w:p w:rsidR="00A63496" w:rsidRPr="006D1B69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A63496" w:rsidRPr="006D1B69" w:rsidTr="00D25A99">
        <w:trPr>
          <w:trHeight w:val="450"/>
        </w:trPr>
        <w:tc>
          <w:tcPr>
            <w:tcW w:w="3954" w:type="dxa"/>
            <w:vMerge/>
            <w:vAlign w:val="center"/>
            <w:hideMark/>
          </w:tcPr>
          <w:p w:rsidR="00A63496" w:rsidRPr="006D1B69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234" w:type="dxa"/>
            <w:vMerge w:val="restart"/>
            <w:hideMark/>
          </w:tcPr>
          <w:p w:rsidR="00A63496" w:rsidRPr="006750D3" w:rsidRDefault="00A63496" w:rsidP="0067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ŠPORT IN RAZVEDRILO: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inštrumenti (kitara, orglice…)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razne družabne igre</w:t>
            </w:r>
          </w:p>
          <w:p w:rsidR="00A63496" w:rsidRPr="006750D3" w:rsidRDefault="00A63496" w:rsidP="0067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A63496" w:rsidRPr="006D1B69" w:rsidRDefault="00A63496" w:rsidP="006750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A63496" w:rsidRPr="006D1B69" w:rsidTr="00D25A99">
        <w:trPr>
          <w:trHeight w:val="1857"/>
        </w:trPr>
        <w:tc>
          <w:tcPr>
            <w:tcW w:w="3954" w:type="dxa"/>
            <w:hideMark/>
          </w:tcPr>
          <w:p w:rsidR="00A63496" w:rsidRPr="006D1B69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 UČENJE:</w:t>
            </w:r>
          </w:p>
          <w:p w:rsidR="00A63496" w:rsidRPr="00A63496" w:rsidRDefault="00A63496" w:rsidP="00A63496">
            <w:pPr>
              <w:pStyle w:val="Odstavekseznama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6349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manjši nahrbtnik za pohode</w:t>
            </w:r>
          </w:p>
          <w:p w:rsidR="00A63496" w:rsidRDefault="00A63496" w:rsidP="00A63496">
            <w:pPr>
              <w:pStyle w:val="Odstavekseznama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D1B6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baterijska svetilka </w:t>
            </w:r>
          </w:p>
          <w:p w:rsidR="00A63496" w:rsidRPr="006750D3" w:rsidRDefault="00A63496" w:rsidP="006750D3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234" w:type="dxa"/>
            <w:vMerge/>
            <w:vAlign w:val="center"/>
            <w:hideMark/>
          </w:tcPr>
          <w:p w:rsidR="00A63496" w:rsidRPr="006D1B69" w:rsidRDefault="00A63496" w:rsidP="006D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D25A99" w:rsidRDefault="006D1B69" w:rsidP="006D1B69">
      <w:pPr>
        <w:spacing w:before="100" w:beforeAutospacing="1" w:after="100" w:afterAutospacing="1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6D1B69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PRIPOROČAMO:</w:t>
      </w:r>
    </w:p>
    <w:p w:rsidR="00D25A99" w:rsidRDefault="006D1B69" w:rsidP="006D1B69">
      <w:pPr>
        <w:spacing w:before="100" w:beforeAutospacing="1" w:after="100" w:afterAutospacing="1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D1B6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Vsa oprema naj bo v velikem nahrbtniku ali potovalni torbi, </w:t>
      </w:r>
      <w:r w:rsidRPr="006D1B69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copati pa na vrhu</w:t>
      </w:r>
      <w:r w:rsidRPr="006D1B69">
        <w:rPr>
          <w:rFonts w:ascii="Times New Roman" w:eastAsia="Times New Roman" w:hAnsi="Times New Roman" w:cs="Times New Roman"/>
          <w:sz w:val="24"/>
          <w:szCs w:val="24"/>
          <w:lang w:eastAsia="sl-SI"/>
        </w:rPr>
        <w:t>, da jih ob prihodu lahko takoj uporabijo.</w:t>
      </w:r>
    </w:p>
    <w:p w:rsidR="001730BB" w:rsidRDefault="001730BB"/>
    <w:p w:rsidR="000922FC" w:rsidRDefault="000922FC"/>
    <w:sectPr w:rsidR="0009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43B"/>
    <w:multiLevelType w:val="hybridMultilevel"/>
    <w:tmpl w:val="4D4E1F84"/>
    <w:lvl w:ilvl="0" w:tplc="9B929608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26159D1"/>
    <w:multiLevelType w:val="hybridMultilevel"/>
    <w:tmpl w:val="BF92B420"/>
    <w:lvl w:ilvl="0" w:tplc="0424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0B7573C"/>
    <w:multiLevelType w:val="hybridMultilevel"/>
    <w:tmpl w:val="5B1C97B0"/>
    <w:lvl w:ilvl="0" w:tplc="91CA6D30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6C31502"/>
    <w:multiLevelType w:val="multilevel"/>
    <w:tmpl w:val="51D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321C4"/>
    <w:multiLevelType w:val="hybridMultilevel"/>
    <w:tmpl w:val="25688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60F55"/>
    <w:multiLevelType w:val="hybridMultilevel"/>
    <w:tmpl w:val="E0C6A392"/>
    <w:lvl w:ilvl="0" w:tplc="0424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DDE0471"/>
    <w:multiLevelType w:val="hybridMultilevel"/>
    <w:tmpl w:val="27009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5116C"/>
    <w:multiLevelType w:val="hybridMultilevel"/>
    <w:tmpl w:val="2488FD54"/>
    <w:lvl w:ilvl="0" w:tplc="0424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62C276A8"/>
    <w:multiLevelType w:val="multilevel"/>
    <w:tmpl w:val="A42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9"/>
    <w:rsid w:val="000922FC"/>
    <w:rsid w:val="001730BB"/>
    <w:rsid w:val="006750D3"/>
    <w:rsid w:val="006D1B69"/>
    <w:rsid w:val="0089411B"/>
    <w:rsid w:val="00970C2B"/>
    <w:rsid w:val="009D13EA"/>
    <w:rsid w:val="00A63496"/>
    <w:rsid w:val="00BB3664"/>
    <w:rsid w:val="00D25A99"/>
    <w:rsid w:val="00E1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0304"/>
  <w15:chartTrackingRefBased/>
  <w15:docId w15:val="{4B1B749C-A1AA-4905-8E29-D8CE78B4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Petek CSOD Trilobit</dc:creator>
  <cp:keywords/>
  <dc:description/>
  <cp:lastModifiedBy>Učitelj</cp:lastModifiedBy>
  <cp:revision>10</cp:revision>
  <dcterms:created xsi:type="dcterms:W3CDTF">2020-03-23T10:50:00Z</dcterms:created>
  <dcterms:modified xsi:type="dcterms:W3CDTF">2022-08-30T11:37:00Z</dcterms:modified>
</cp:coreProperties>
</file>